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BF58" w14:textId="745CE1A3" w:rsidR="000F02B9" w:rsidRPr="000F02B9" w:rsidRDefault="0097770E" w:rsidP="000F02B9">
      <w:pPr>
        <w:pStyle w:val="Title"/>
        <w:rPr>
          <w:rFonts w:asciiTheme="minorHAnsi" w:hAnsiTheme="minorHAnsi"/>
        </w:rPr>
      </w:pPr>
      <w:r w:rsidRPr="0097770E">
        <w:rPr>
          <w:rFonts w:asciiTheme="minorHAnsi" w:hAnsiTheme="minorHAnsi"/>
        </w:rPr>
        <w:t>Accessible</w:t>
      </w:r>
      <w:r w:rsidR="000F02B9" w:rsidRPr="000F02B9">
        <w:rPr>
          <w:rFonts w:asciiTheme="minorHAnsi" w:hAnsiTheme="minorHAnsi"/>
        </w:rPr>
        <w:t>North Idaho College</w:t>
      </w:r>
    </w:p>
    <w:p w14:paraId="52F5A035" w14:textId="13FDE361" w:rsidR="006B5584" w:rsidRPr="000F02B9" w:rsidRDefault="000F02B9" w:rsidP="000F02B9">
      <w:pPr>
        <w:pStyle w:val="Title"/>
        <w:rPr>
          <w:rFonts w:asciiTheme="minorHAnsi" w:hAnsiTheme="minorHAnsi"/>
        </w:rPr>
      </w:pPr>
      <w:r w:rsidRPr="000F02B9">
        <w:rPr>
          <w:rFonts w:asciiTheme="minorHAnsi" w:hAnsiTheme="minorHAnsi"/>
        </w:rPr>
        <w:t>Student Club Fundraising Approval Form (In-house)</w:t>
      </w:r>
    </w:p>
    <w:p w14:paraId="0F74B25A" w14:textId="77777777" w:rsidR="000F02B9" w:rsidRPr="000F02B9" w:rsidRDefault="006B5584" w:rsidP="000F02B9">
      <w:pPr>
        <w:pStyle w:val="Heading1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0F02B9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As outlined in College Policy #7.03 and Procedure #7.03 </w:t>
      </w:r>
    </w:p>
    <w:p w14:paraId="340FFA14" w14:textId="530F5D22" w:rsidR="006B5584" w:rsidRPr="003C271F" w:rsidRDefault="000F02B9" w:rsidP="006B5584">
      <w:pPr>
        <w:rPr>
          <w:rFonts w:ascii="Calibri" w:hAnsi="Calibri"/>
        </w:rPr>
      </w:pPr>
      <w:r>
        <w:rPr>
          <w:rFonts w:ascii="Calibri" w:hAnsi="Calibri"/>
        </w:rPr>
        <w:t>A</w:t>
      </w:r>
      <w:r w:rsidR="006B5584" w:rsidRPr="003C271F">
        <w:rPr>
          <w:rFonts w:ascii="Calibri" w:hAnsi="Calibri"/>
        </w:rPr>
        <w:t>ll fundraising activities</w:t>
      </w:r>
      <w:r w:rsidR="006B5584">
        <w:rPr>
          <w:rFonts w:ascii="Calibri" w:hAnsi="Calibri"/>
        </w:rPr>
        <w:t xml:space="preserve"> that involve </w:t>
      </w:r>
      <w:r w:rsidR="00F80705">
        <w:rPr>
          <w:rFonts w:ascii="Calibri" w:hAnsi="Calibri"/>
        </w:rPr>
        <w:t>donations/partnerships</w:t>
      </w:r>
      <w:r w:rsidR="006B5584">
        <w:rPr>
          <w:rFonts w:ascii="Calibri" w:hAnsi="Calibri"/>
        </w:rPr>
        <w:t xml:space="preserve"> with outside vendors</w:t>
      </w:r>
      <w:r w:rsidR="006B5584" w:rsidRPr="003C271F">
        <w:rPr>
          <w:rFonts w:ascii="Calibri" w:hAnsi="Calibri"/>
        </w:rPr>
        <w:t xml:space="preserve"> need to be approved through the NIC Development Department</w:t>
      </w:r>
      <w:r w:rsidR="006B5584" w:rsidRPr="00F80705">
        <w:rPr>
          <w:rFonts w:ascii="Calibri" w:hAnsi="Calibri"/>
        </w:rPr>
        <w:t xml:space="preserve"> </w:t>
      </w:r>
      <w:r w:rsidR="00F80705" w:rsidRPr="00F80705">
        <w:rPr>
          <w:rFonts w:ascii="Calibri" w:hAnsi="Calibri"/>
        </w:rPr>
        <w:t>before</w:t>
      </w:r>
      <w:r w:rsidR="006B5584" w:rsidRPr="003C271F">
        <w:rPr>
          <w:rFonts w:ascii="Calibri" w:hAnsi="Calibri"/>
        </w:rPr>
        <w:t xml:space="preserve"> solicitation to foster communication and success for all fundraising efforts at North Idaho College. </w:t>
      </w:r>
      <w:r w:rsidR="006B5584">
        <w:rPr>
          <w:rFonts w:ascii="Calibri" w:hAnsi="Calibri"/>
        </w:rPr>
        <w:t xml:space="preserve">This form is for fundraising efforts done </w:t>
      </w:r>
      <w:r w:rsidR="00F80705">
        <w:rPr>
          <w:rFonts w:ascii="Calibri" w:hAnsi="Calibri"/>
        </w:rPr>
        <w:t>in-house</w:t>
      </w:r>
      <w:r w:rsidR="006B5584">
        <w:rPr>
          <w:rFonts w:ascii="Calibri" w:hAnsi="Calibri"/>
        </w:rPr>
        <w:t>. Approval from the Department of Student Involvement is still required; however, it does not need to be processed by the NIC Foundations and Development Office</w:t>
      </w:r>
    </w:p>
    <w:p w14:paraId="63F9AF86" w14:textId="77777777" w:rsidR="006B5584" w:rsidRPr="003C271F" w:rsidRDefault="006B5584" w:rsidP="006B5584">
      <w:pPr>
        <w:rPr>
          <w:rFonts w:ascii="Calibri" w:hAnsi="Calibri"/>
        </w:rPr>
      </w:pPr>
    </w:p>
    <w:p w14:paraId="428E3B9F" w14:textId="13BFE346" w:rsidR="006B5584" w:rsidRPr="003C271F" w:rsidRDefault="006B5584" w:rsidP="006B5584">
      <w:pPr>
        <w:rPr>
          <w:rFonts w:ascii="Calibri" w:hAnsi="Calibri"/>
        </w:rPr>
      </w:pPr>
      <w:r w:rsidRPr="003C271F">
        <w:rPr>
          <w:rFonts w:ascii="Calibri" w:hAnsi="Calibri"/>
        </w:rPr>
        <w:t>Step 1.  Complete this form and get the appropriate signatures below.</w:t>
      </w:r>
    </w:p>
    <w:p w14:paraId="65922717" w14:textId="77777777" w:rsidR="006B5584" w:rsidRPr="003C271F" w:rsidRDefault="006B5584" w:rsidP="006B5584">
      <w:pPr>
        <w:ind w:left="810" w:hanging="810"/>
        <w:rPr>
          <w:rFonts w:ascii="Calibri" w:hAnsi="Calibri"/>
        </w:rPr>
      </w:pPr>
      <w:r w:rsidRPr="003C271F">
        <w:rPr>
          <w:rFonts w:ascii="Calibri" w:hAnsi="Calibri"/>
        </w:rPr>
        <w:t xml:space="preserve">Step 2.  Send this completed form to the </w:t>
      </w:r>
      <w:r>
        <w:rPr>
          <w:rFonts w:ascii="Calibri" w:hAnsi="Calibri"/>
        </w:rPr>
        <w:t xml:space="preserve">Department of Student Involvement </w:t>
      </w:r>
      <w:r w:rsidRPr="003C271F">
        <w:rPr>
          <w:rFonts w:ascii="Calibri" w:hAnsi="Calibri"/>
        </w:rPr>
        <w:t>for review and approval.</w:t>
      </w:r>
      <w:r>
        <w:rPr>
          <w:rFonts w:ascii="Calibri" w:hAnsi="Calibri"/>
        </w:rPr>
        <w:t xml:space="preserve"> This form must be turned in 3 – 4 weeks before the fundraising date.</w:t>
      </w:r>
    </w:p>
    <w:p w14:paraId="32F27F83" w14:textId="443ACA36" w:rsidR="006B5584" w:rsidRPr="003C271F" w:rsidRDefault="006B5584" w:rsidP="006B5584">
      <w:pPr>
        <w:pBdr>
          <w:bottom w:val="thinThickThinSmallGap" w:sz="24" w:space="0" w:color="auto"/>
        </w:pBdr>
        <w:rPr>
          <w:rFonts w:ascii="Calibri" w:hAnsi="Calibri"/>
        </w:rPr>
      </w:pPr>
    </w:p>
    <w:p w14:paraId="1C129C7C" w14:textId="7894D915" w:rsidR="006B5584" w:rsidRPr="003C271F" w:rsidRDefault="00F80705" w:rsidP="006B5584">
      <w:pPr>
        <w:rPr>
          <w:rFonts w:ascii="Calibri" w:hAnsi="Calibri"/>
        </w:rPr>
      </w:pPr>
      <w:r w:rsidRPr="00F8070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69B27" wp14:editId="0A2ACCB2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58197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8AC52" w14:textId="7B3BF872" w:rsidR="00F80705" w:rsidRDefault="00F807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9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05pt;margin-top:12.05pt;width:458.25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">
                <v:textbox>
                  <w:txbxContent>
                    <w:p w14:paraId="5B78AC52" w14:textId="7B3BF872" w:rsidR="00F80705" w:rsidRDefault="00F80705"/>
                  </w:txbxContent>
                </v:textbox>
                <w10:wrap type="square" anchorx="margin"/>
              </v:shape>
            </w:pict>
          </mc:Fallback>
        </mc:AlternateContent>
      </w:r>
    </w:p>
    <w:p w14:paraId="1109F700" w14:textId="692CD92F" w:rsidR="006B5584" w:rsidRPr="003C271F" w:rsidRDefault="006B5584" w:rsidP="006B5584">
      <w:pPr>
        <w:rPr>
          <w:rFonts w:ascii="Calibri" w:hAnsi="Calibri"/>
        </w:rPr>
      </w:pPr>
      <w:r w:rsidRPr="003C271F">
        <w:rPr>
          <w:rFonts w:ascii="Calibri" w:hAnsi="Calibri"/>
        </w:rPr>
        <w:t>Name of Club</w:t>
      </w:r>
      <w:r w:rsidR="00F80705">
        <w:rPr>
          <w:rFonts w:ascii="Calibri" w:hAnsi="Calibri"/>
        </w:rPr>
        <w:t>:</w:t>
      </w:r>
    </w:p>
    <w:p w14:paraId="46556615" w14:textId="678735CC" w:rsidR="006B5584" w:rsidRPr="003C271F" w:rsidRDefault="00F80705" w:rsidP="006B5584">
      <w:pPr>
        <w:rPr>
          <w:rFonts w:ascii="Calibri" w:hAnsi="Calibri"/>
        </w:rPr>
      </w:pPr>
      <w:r w:rsidRPr="00F8070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13548" wp14:editId="2E595C5C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4248150" cy="2667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C81D3" w14:textId="5F449764" w:rsidR="00F80705" w:rsidRDefault="00F807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3548" id="_x0000_s1027" type="#_x0000_t202" style="position:absolute;margin-left:283.3pt;margin-top:12.35pt;width:334.5pt;height:2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">
                <v:textbox>
                  <w:txbxContent>
                    <w:p w14:paraId="0DFC81D3" w14:textId="5F449764" w:rsidR="00F80705" w:rsidRDefault="00F80705"/>
                  </w:txbxContent>
                </v:textbox>
                <w10:wrap type="square" anchorx="margin"/>
              </v:shape>
            </w:pict>
          </mc:Fallback>
        </mc:AlternateContent>
      </w:r>
    </w:p>
    <w:p w14:paraId="553A1E7A" w14:textId="10287D14" w:rsidR="006B5584" w:rsidRPr="003C271F" w:rsidRDefault="006B5584" w:rsidP="006B5584">
      <w:pPr>
        <w:rPr>
          <w:rFonts w:ascii="Calibri" w:hAnsi="Calibri"/>
        </w:rPr>
      </w:pPr>
      <w:r w:rsidRPr="003C271F">
        <w:rPr>
          <w:rFonts w:ascii="Calibri" w:hAnsi="Calibri"/>
        </w:rPr>
        <w:t xml:space="preserve">Club Advisor Name and Phone Number: </w:t>
      </w:r>
    </w:p>
    <w:p w14:paraId="31B008E9" w14:textId="7779929C" w:rsidR="006B5584" w:rsidRPr="003C271F" w:rsidRDefault="00F80705" w:rsidP="006B5584">
      <w:pPr>
        <w:rPr>
          <w:rFonts w:ascii="Calibri" w:hAnsi="Calibri"/>
        </w:rPr>
      </w:pPr>
      <w:r w:rsidRPr="00F8070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450B9C" wp14:editId="0B5F7D19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37814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552FE" w14:textId="772EDD81" w:rsidR="00F80705" w:rsidRDefault="00F807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50B9C" id="_x0000_s1028" type="#_x0000_t202" style="position:absolute;margin-left:246.55pt;margin-top:12.35pt;width:297.75pt;height:21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">
                <v:textbox>
                  <w:txbxContent>
                    <w:p w14:paraId="6E2552FE" w14:textId="772EDD81" w:rsidR="00F80705" w:rsidRDefault="00F80705"/>
                  </w:txbxContent>
                </v:textbox>
                <w10:wrap type="square" anchorx="margin"/>
              </v:shape>
            </w:pict>
          </mc:Fallback>
        </mc:AlternateContent>
      </w:r>
    </w:p>
    <w:p w14:paraId="49529D46" w14:textId="7D66C236" w:rsidR="006B5584" w:rsidRPr="003C271F" w:rsidRDefault="006B5584" w:rsidP="006B5584">
      <w:pPr>
        <w:rPr>
          <w:rFonts w:ascii="Calibri" w:hAnsi="Calibri"/>
        </w:rPr>
      </w:pPr>
      <w:r w:rsidRPr="003C271F">
        <w:rPr>
          <w:rFonts w:ascii="Calibri" w:hAnsi="Calibri"/>
        </w:rPr>
        <w:t xml:space="preserve">Club Representative Name and Phone Number: </w:t>
      </w:r>
    </w:p>
    <w:p w14:paraId="01685CFA" w14:textId="0C691BFE" w:rsidR="006B5584" w:rsidRPr="003C271F" w:rsidRDefault="00F80705" w:rsidP="006B5584">
      <w:pPr>
        <w:rPr>
          <w:rFonts w:ascii="Calibri" w:hAnsi="Calibri"/>
        </w:rPr>
      </w:pPr>
      <w:r w:rsidRPr="00F8070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512A19" wp14:editId="5CFC9337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153025" cy="2762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1D8B" w14:textId="3B43DBAD" w:rsidR="00F80705" w:rsidRDefault="00F807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2A19" id="_x0000_s1029" type="#_x0000_t202" style="position:absolute;margin-left:354.55pt;margin-top:12.3pt;width:405.75pt;height:21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">
                <v:textbox>
                  <w:txbxContent>
                    <w:p w14:paraId="6F6B1D8B" w14:textId="3B43DBAD" w:rsidR="00F80705" w:rsidRDefault="00F80705"/>
                  </w:txbxContent>
                </v:textbox>
                <w10:wrap type="square" anchorx="margin"/>
              </v:shape>
            </w:pict>
          </mc:Fallback>
        </mc:AlternateContent>
      </w:r>
    </w:p>
    <w:p w14:paraId="1BC38E6E" w14:textId="7E647861" w:rsidR="006B5584" w:rsidRPr="00AB17FA" w:rsidRDefault="006B5584" w:rsidP="006B5584">
      <w:pPr>
        <w:rPr>
          <w:rFonts w:ascii="Calibri" w:hAnsi="Calibri"/>
        </w:rPr>
      </w:pPr>
      <w:r w:rsidRPr="00AB17FA">
        <w:rPr>
          <w:rFonts w:ascii="Calibri" w:hAnsi="Calibri"/>
        </w:rPr>
        <w:t>Date(s) of event/project</w:t>
      </w:r>
      <w:r w:rsidR="00F80705">
        <w:rPr>
          <w:rFonts w:ascii="Calibri" w:hAnsi="Calibri"/>
        </w:rPr>
        <w:t>:</w:t>
      </w:r>
    </w:p>
    <w:p w14:paraId="383BE0DD" w14:textId="1CD62004" w:rsidR="006B5584" w:rsidRPr="003C271F" w:rsidRDefault="006B5584" w:rsidP="006B5584">
      <w:pPr>
        <w:rPr>
          <w:rFonts w:ascii="Calibri" w:hAnsi="Calibri"/>
        </w:rPr>
      </w:pPr>
    </w:p>
    <w:p w14:paraId="08A7B968" w14:textId="528A22DA" w:rsidR="00536315" w:rsidRDefault="00536315" w:rsidP="006B5584">
      <w:pPr>
        <w:rPr>
          <w:rFonts w:ascii="Calibri" w:hAnsi="Calibri"/>
        </w:rPr>
      </w:pPr>
      <w:r w:rsidRPr="00F8070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B17DC4" wp14:editId="1867EF26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6829425" cy="4572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B352C" w14:textId="697C3EC2" w:rsidR="00F80705" w:rsidRDefault="00F807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7DC4" id="_x0000_s1030" type="#_x0000_t202" style="position:absolute;margin-left:486.55pt;margin-top:20.85pt;width:537.75pt;height:3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">
                <v:textbox>
                  <w:txbxContent>
                    <w:p w14:paraId="5E1B352C" w14:textId="697C3EC2" w:rsidR="00F80705" w:rsidRDefault="00F80705"/>
                  </w:txbxContent>
                </v:textbox>
                <w10:wrap type="square" anchorx="margin"/>
              </v:shape>
            </w:pict>
          </mc:Fallback>
        </mc:AlternateContent>
      </w:r>
      <w:r w:rsidR="006B5584" w:rsidRPr="003C271F">
        <w:rPr>
          <w:rFonts w:ascii="Calibri" w:hAnsi="Calibri"/>
        </w:rPr>
        <w:t>Description and purpose o</w:t>
      </w:r>
      <w:r w:rsidR="006B5584">
        <w:rPr>
          <w:rFonts w:ascii="Calibri" w:hAnsi="Calibri"/>
        </w:rPr>
        <w:t>f fundraiser</w:t>
      </w:r>
      <w:r w:rsidR="006B5584" w:rsidRPr="003C271F">
        <w:rPr>
          <w:rFonts w:ascii="Calibri" w:hAnsi="Calibri"/>
        </w:rPr>
        <w:t>:</w:t>
      </w:r>
    </w:p>
    <w:p w14:paraId="0F01CF2A" w14:textId="45F7B37F" w:rsidR="00F80705" w:rsidRDefault="00536315" w:rsidP="006B5584">
      <w:pPr>
        <w:rPr>
          <w:rFonts w:ascii="Calibri" w:hAnsi="Calibri"/>
        </w:rPr>
      </w:pPr>
      <w:r w:rsidRPr="00F8070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2A4A05" wp14:editId="39D54653">
                <wp:simplePos x="0" y="0"/>
                <wp:positionH relativeFrom="margin">
                  <wp:align>right</wp:align>
                </wp:positionH>
                <wp:positionV relativeFrom="paragraph">
                  <wp:posOffset>859790</wp:posOffset>
                </wp:positionV>
                <wp:extent cx="6829425" cy="4572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5F980" w14:textId="4D84085C" w:rsidR="00F80705" w:rsidRDefault="00F807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4A05" id="_x0000_s1031" type="#_x0000_t202" style="position:absolute;margin-left:486.55pt;margin-top:67.7pt;width:537.75pt;height:3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">
                <v:textbox>
                  <w:txbxContent>
                    <w:p w14:paraId="76D5F980" w14:textId="4D84085C" w:rsidR="00F80705" w:rsidRDefault="00F80705"/>
                  </w:txbxContent>
                </v:textbox>
                <w10:wrap type="square" anchorx="margin"/>
              </v:shape>
            </w:pict>
          </mc:Fallback>
        </mc:AlternateContent>
      </w:r>
      <w:r w:rsidR="00F80705">
        <w:rPr>
          <w:rFonts w:ascii="Calibri" w:hAnsi="Calibri"/>
        </w:rPr>
        <w:t>List of</w:t>
      </w:r>
      <w:r w:rsidR="006B5584" w:rsidRPr="003C271F">
        <w:rPr>
          <w:rFonts w:ascii="Calibri" w:hAnsi="Calibri"/>
        </w:rPr>
        <w:t xml:space="preserve"> people/businesses you plan to solicit: (Who?)</w:t>
      </w:r>
    </w:p>
    <w:p w14:paraId="5526A6C2" w14:textId="27073A52" w:rsidR="00F80705" w:rsidRDefault="00536315" w:rsidP="006B5584">
      <w:pPr>
        <w:rPr>
          <w:rFonts w:ascii="Calibri" w:hAnsi="Calibri"/>
        </w:rPr>
      </w:pPr>
      <w:r w:rsidRPr="0053631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A63CED" wp14:editId="69FE892E">
                <wp:simplePos x="0" y="0"/>
                <wp:positionH relativeFrom="margin">
                  <wp:align>right</wp:align>
                </wp:positionH>
                <wp:positionV relativeFrom="paragraph">
                  <wp:posOffset>882650</wp:posOffset>
                </wp:positionV>
                <wp:extent cx="6829425" cy="4572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DE4B4" w14:textId="298E75F1" w:rsidR="00536315" w:rsidRDefault="005363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CED" id="_x0000_s1032" type="#_x0000_t202" style="position:absolute;margin-left:486.55pt;margin-top:69.5pt;width:537.75pt;height:36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">
                <v:textbox>
                  <w:txbxContent>
                    <w:p w14:paraId="4AADE4B4" w14:textId="298E75F1" w:rsidR="00536315" w:rsidRDefault="00536315"/>
                  </w:txbxContent>
                </v:textbox>
                <w10:wrap type="square" anchorx="margin"/>
              </v:shape>
            </w:pict>
          </mc:Fallback>
        </mc:AlternateContent>
      </w:r>
      <w:r w:rsidR="006B5584" w:rsidRPr="003C271F">
        <w:rPr>
          <w:rFonts w:ascii="Calibri" w:hAnsi="Calibri"/>
        </w:rPr>
        <w:t>What do you expect to acquire (i.e., cash, in-kind items such as T-shirts, hats, discounts, food, etc.)?</w:t>
      </w:r>
    </w:p>
    <w:p w14:paraId="3DB2E8C7" w14:textId="7D62002C" w:rsidR="006B5584" w:rsidRPr="003C271F" w:rsidRDefault="00536315" w:rsidP="006B5584">
      <w:pPr>
        <w:rPr>
          <w:rFonts w:ascii="Calibri" w:hAnsi="Calibri"/>
        </w:rPr>
      </w:pPr>
      <w:r w:rsidRPr="0053631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886D59" wp14:editId="33AD9797">
                <wp:simplePos x="0" y="0"/>
                <wp:positionH relativeFrom="margin">
                  <wp:align>right</wp:align>
                </wp:positionH>
                <wp:positionV relativeFrom="paragraph">
                  <wp:posOffset>892175</wp:posOffset>
                </wp:positionV>
                <wp:extent cx="6838950" cy="4572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F57CB" w14:textId="6F0F7477" w:rsidR="00536315" w:rsidRDefault="005363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86D59" id="_x0000_s1033" type="#_x0000_t202" style="position:absolute;margin-left:487.3pt;margin-top:70.25pt;width:538.5pt;height:36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">
                <v:textbox>
                  <w:txbxContent>
                    <w:p w14:paraId="594F57CB" w14:textId="6F0F7477" w:rsidR="00536315" w:rsidRDefault="00536315"/>
                  </w:txbxContent>
                </v:textbox>
                <w10:wrap type="square" anchorx="margin"/>
              </v:shape>
            </w:pict>
          </mc:Fallback>
        </mc:AlternateContent>
      </w:r>
      <w:r w:rsidR="006B5584">
        <w:rPr>
          <w:rFonts w:ascii="Calibri" w:hAnsi="Calibri"/>
        </w:rPr>
        <w:t>Fundraising date (when is the event)</w:t>
      </w:r>
      <w:r w:rsidR="006B5584" w:rsidRPr="003C271F">
        <w:rPr>
          <w:rFonts w:ascii="Calibri" w:hAnsi="Calibri"/>
        </w:rPr>
        <w:t xml:space="preserve">? </w:t>
      </w:r>
    </w:p>
    <w:p w14:paraId="2B6ED812" w14:textId="77777777" w:rsidR="00F80705" w:rsidRDefault="00F80705" w:rsidP="006B5584">
      <w:pPr>
        <w:rPr>
          <w:rFonts w:ascii="Calibri" w:hAnsi="Calibri"/>
        </w:rPr>
      </w:pPr>
    </w:p>
    <w:p w14:paraId="10041061" w14:textId="21F446E5" w:rsidR="006B5584" w:rsidRPr="003C271F" w:rsidRDefault="006B5584" w:rsidP="006B5584">
      <w:pPr>
        <w:rPr>
          <w:rFonts w:ascii="Calibri" w:hAnsi="Calibri"/>
        </w:rPr>
      </w:pPr>
      <w:r w:rsidRPr="003C271F">
        <w:rPr>
          <w:rFonts w:ascii="Calibri" w:hAnsi="Calibri"/>
        </w:rPr>
        <w:t>Required</w:t>
      </w:r>
      <w:r w:rsidR="00536315">
        <w:rPr>
          <w:rFonts w:ascii="Calibri" w:hAnsi="Calibri"/>
        </w:rPr>
        <w:t xml:space="preserve"> Signatures</w:t>
      </w:r>
      <w:r w:rsidRPr="003C271F">
        <w:rPr>
          <w:rFonts w:ascii="Calibri" w:hAnsi="Calibri"/>
        </w:rPr>
        <w:t>:</w:t>
      </w:r>
    </w:p>
    <w:p w14:paraId="06F518A2" w14:textId="6FAF7166" w:rsidR="006B5584" w:rsidRPr="003C271F" w:rsidRDefault="006B5584" w:rsidP="006B5584">
      <w:pPr>
        <w:rPr>
          <w:rFonts w:ascii="Calibri" w:hAnsi="Calibri"/>
        </w:rPr>
      </w:pPr>
    </w:p>
    <w:p w14:paraId="43E3682C" w14:textId="0FA5B75A" w:rsidR="006B5584" w:rsidRPr="003C271F" w:rsidRDefault="006B5584" w:rsidP="006B5584">
      <w:pPr>
        <w:rPr>
          <w:rFonts w:ascii="Calibri" w:hAnsi="Calibri"/>
        </w:rPr>
      </w:pPr>
      <w:r w:rsidRPr="003C271F">
        <w:rPr>
          <w:rFonts w:ascii="Calibri" w:hAnsi="Calibri"/>
        </w:rPr>
        <w:t>Student Club Representative/Date</w:t>
      </w:r>
      <w:r w:rsidR="00F80705">
        <w:rPr>
          <w:rFonts w:ascii="Calibri" w:hAnsi="Calibri"/>
        </w:rPr>
        <w:t>: _____________________________________________________</w:t>
      </w:r>
      <w:r w:rsidRPr="003C271F">
        <w:rPr>
          <w:rFonts w:ascii="Calibri" w:hAnsi="Calibri"/>
        </w:rPr>
        <w:tab/>
      </w:r>
    </w:p>
    <w:p w14:paraId="0620436B" w14:textId="0860BD7F" w:rsidR="006B5584" w:rsidRPr="003C271F" w:rsidRDefault="006B5584" w:rsidP="006B5584">
      <w:pPr>
        <w:rPr>
          <w:rFonts w:ascii="Calibri" w:hAnsi="Calibri"/>
        </w:rPr>
      </w:pPr>
      <w:r w:rsidRPr="003C271F">
        <w:rPr>
          <w:rFonts w:ascii="Calibri" w:hAnsi="Calibri"/>
        </w:rPr>
        <w:t xml:space="preserve">    </w:t>
      </w:r>
    </w:p>
    <w:p w14:paraId="1EC714C6" w14:textId="2067526F" w:rsidR="0084674E" w:rsidRDefault="006B5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Club Advisor/Date</w:t>
      </w:r>
      <w:r w:rsidR="00F80705">
        <w:rPr>
          <w:rFonts w:asciiTheme="minorHAnsi" w:hAnsiTheme="minorHAnsi" w:cstheme="minorHAnsi"/>
        </w:rPr>
        <w:t>: ___________________________________________________________</w:t>
      </w:r>
    </w:p>
    <w:p w14:paraId="10570883" w14:textId="77777777" w:rsidR="00F80705" w:rsidRDefault="00F80705">
      <w:pPr>
        <w:rPr>
          <w:rFonts w:asciiTheme="minorHAnsi" w:hAnsiTheme="minorHAnsi" w:cstheme="minorHAnsi"/>
        </w:rPr>
      </w:pPr>
    </w:p>
    <w:p w14:paraId="54331831" w14:textId="3F04A4CA" w:rsidR="006B5584" w:rsidRPr="006B5584" w:rsidRDefault="006B5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Coordinator of Student Development/Date</w:t>
      </w:r>
      <w:r w:rsidR="00F80705">
        <w:rPr>
          <w:rFonts w:asciiTheme="minorHAnsi" w:hAnsiTheme="minorHAnsi" w:cstheme="minorHAnsi"/>
        </w:rPr>
        <w:t>: ______________________________________________</w:t>
      </w:r>
    </w:p>
    <w:sectPr w:rsidR="006B5584" w:rsidRPr="006B5584" w:rsidSect="006B55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D38D" w14:textId="77777777" w:rsidR="00DC5D6D" w:rsidRDefault="00DC5D6D" w:rsidP="00596CD4">
      <w:r>
        <w:separator/>
      </w:r>
    </w:p>
  </w:endnote>
  <w:endnote w:type="continuationSeparator" w:id="0">
    <w:p w14:paraId="1E6B02D5" w14:textId="77777777" w:rsidR="00DC5D6D" w:rsidRDefault="00DC5D6D" w:rsidP="0059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9662" w14:textId="77777777" w:rsidR="00DC5D6D" w:rsidRDefault="00DC5D6D" w:rsidP="00596CD4">
      <w:r>
        <w:separator/>
      </w:r>
    </w:p>
  </w:footnote>
  <w:footnote w:type="continuationSeparator" w:id="0">
    <w:p w14:paraId="42A7F6D9" w14:textId="77777777" w:rsidR="00DC5D6D" w:rsidRDefault="00DC5D6D" w:rsidP="00596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4"/>
    <w:rsid w:val="000F02B9"/>
    <w:rsid w:val="00536315"/>
    <w:rsid w:val="00596CD4"/>
    <w:rsid w:val="005C719E"/>
    <w:rsid w:val="006B5584"/>
    <w:rsid w:val="0084674E"/>
    <w:rsid w:val="0097770E"/>
    <w:rsid w:val="00AC30F1"/>
    <w:rsid w:val="00DC5D6D"/>
    <w:rsid w:val="00F8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319F"/>
  <w15:chartTrackingRefBased/>
  <w15:docId w15:val="{E8D09AA7-7B30-4FB7-A4BB-CE128B47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558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B55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6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C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6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Idaho College Club Fundraising Approval Form (In-House)</dc:title>
  <dc:creator>Matt Huylar</dc:creator>
  <cp:lastModifiedBy>Matt Huylar</cp:lastModifiedBy>
  <cp:revision>2</cp:revision>
  <dcterms:created xsi:type="dcterms:W3CDTF">2026-01-14T18:53:00Z</dcterms:created>
  <dcterms:modified xsi:type="dcterms:W3CDTF">2026-01-14T18:53:00Z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613638c6-2d5d-4693-b255-d1ef5559e906</vt:lpwstr>
  </property>
</Properties>
</file>